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E7043" w:rsidRPr="003E0307" w:rsidRDefault="00B702BB" w:rsidP="00054357">
      <w:pPr>
        <w:spacing w:line="480" w:lineRule="auto"/>
        <w:rPr>
          <w:rFonts w:ascii="Times New Roman" w:hAnsi="Times New Roman"/>
          <w:sz w:val="26"/>
        </w:rPr>
      </w:pPr>
      <w:r w:rsidRPr="003E0307">
        <w:rPr>
          <w:rFonts w:ascii="Times New Roman" w:hAnsi="Times New Roman"/>
          <w:sz w:val="26"/>
        </w:rPr>
        <w:t>Journal Entry #2:</w:t>
      </w:r>
    </w:p>
    <w:p w:rsidR="00030510" w:rsidRPr="003E0307" w:rsidRDefault="00CE7043" w:rsidP="00054357">
      <w:pPr>
        <w:spacing w:line="480" w:lineRule="auto"/>
        <w:rPr>
          <w:rFonts w:ascii="Times New Roman" w:hAnsi="Times New Roman" w:cs="Arial for Sunburst"/>
          <w:b/>
          <w:sz w:val="26"/>
          <w:szCs w:val="26"/>
        </w:rPr>
      </w:pPr>
      <w:r w:rsidRPr="003E0307">
        <w:rPr>
          <w:rFonts w:ascii="Times New Roman" w:hAnsi="Times New Roman" w:cs="Arial for Sunburst"/>
          <w:b/>
          <w:sz w:val="26"/>
          <w:szCs w:val="26"/>
        </w:rPr>
        <w:t xml:space="preserve">Write 1 page about something new you noticed while taking observations in your ecosystem study site. It </w:t>
      </w:r>
      <w:r w:rsidR="00030510" w:rsidRPr="003E0307">
        <w:rPr>
          <w:rFonts w:ascii="Times New Roman" w:hAnsi="Times New Roman" w:cs="Arial for Sunburst"/>
          <w:b/>
          <w:sz w:val="26"/>
          <w:szCs w:val="26"/>
        </w:rPr>
        <w:t>could be a new species that you've never seen before or a new aspect of a species you know well.</w:t>
      </w:r>
    </w:p>
    <w:p w:rsidR="00030510" w:rsidRPr="003E0307" w:rsidRDefault="00030510" w:rsidP="00054357">
      <w:pPr>
        <w:spacing w:line="480" w:lineRule="auto"/>
        <w:rPr>
          <w:rFonts w:ascii="Times New Roman" w:hAnsi="Times New Roman"/>
          <w:sz w:val="26"/>
        </w:rPr>
      </w:pPr>
      <w:r w:rsidRPr="003E0307">
        <w:rPr>
          <w:rFonts w:ascii="Times New Roman" w:hAnsi="Times New Roman" w:cs="Arial for Sunburst"/>
          <w:sz w:val="26"/>
          <w:szCs w:val="26"/>
        </w:rPr>
        <w:t xml:space="preserve">The first time that I went to my eco-system study site, I studied tide pools without plants and I only really stayed in one area and observing the tide pools around it. The second time I went back, I went to a different area, closer to the ocean and little bit farther away from human disturbance and when I was observing some tide pools, I found plants in them. There were many different kinds of algae and sea urchins. I also saw a sea cucumber.  There was also some kind of brown tall plant-like algae that I saw. I didn’t see that one when I went back another time to the same tide-pool. I also saw bigger fish and many more kinds of fish this time. </w:t>
      </w:r>
      <w:r w:rsidR="00054357" w:rsidRPr="003E0307">
        <w:rPr>
          <w:rFonts w:ascii="Times New Roman" w:hAnsi="Times New Roman" w:cs="Arial for Sunburst"/>
          <w:sz w:val="26"/>
          <w:szCs w:val="26"/>
        </w:rPr>
        <w:t xml:space="preserve">There was a very big brown fish in this one tide pool that I observed and most of the time it hid under a rock but when I looked closer there were really two giant fish hiding under there. </w:t>
      </w:r>
    </w:p>
    <w:p w:rsidR="00030510" w:rsidRPr="003E0307" w:rsidRDefault="00DB1F8E" w:rsidP="00054357">
      <w:pPr>
        <w:spacing w:line="480" w:lineRule="auto"/>
        <w:rPr>
          <w:rFonts w:ascii="Times New Roman" w:hAnsi="Times New Roman"/>
          <w:sz w:val="26"/>
        </w:rPr>
      </w:pPr>
      <w:r w:rsidRPr="003E0307">
        <w:rPr>
          <w:rFonts w:ascii="Times New Roman" w:hAnsi="Times New Roman"/>
          <w:sz w:val="26"/>
        </w:rPr>
        <w:tab/>
        <w:t xml:space="preserve">As for the plants, </w:t>
      </w:r>
      <w:r w:rsidR="00823B30" w:rsidRPr="003E0307">
        <w:rPr>
          <w:rFonts w:ascii="Times New Roman" w:hAnsi="Times New Roman"/>
          <w:sz w:val="26"/>
        </w:rPr>
        <w:t xml:space="preserve">I think that there were plants in that one tide pool because there was water almost constantly flowing into it from the ocean because it was so close. </w:t>
      </w:r>
      <w:r w:rsidR="00DF5D2E" w:rsidRPr="003E0307">
        <w:rPr>
          <w:rFonts w:ascii="Times New Roman" w:hAnsi="Times New Roman"/>
          <w:sz w:val="26"/>
        </w:rPr>
        <w:t>Compared to some of the other tide pools farther away from the ocean, it had so many more kinds of plants.</w:t>
      </w:r>
      <w:r w:rsidR="0016630D" w:rsidRPr="003E0307">
        <w:rPr>
          <w:rFonts w:ascii="Times New Roman" w:hAnsi="Times New Roman"/>
          <w:sz w:val="26"/>
        </w:rPr>
        <w:t xml:space="preserve"> Most of the other tide pools</w:t>
      </w:r>
      <w:r w:rsidR="00DF5D2E" w:rsidRPr="003E0307">
        <w:rPr>
          <w:rFonts w:ascii="Times New Roman" w:hAnsi="Times New Roman"/>
          <w:sz w:val="26"/>
        </w:rPr>
        <w:t xml:space="preserve"> </w:t>
      </w:r>
      <w:r w:rsidR="0016630D" w:rsidRPr="003E0307">
        <w:rPr>
          <w:rFonts w:ascii="Times New Roman" w:hAnsi="Times New Roman"/>
          <w:sz w:val="26"/>
        </w:rPr>
        <w:t xml:space="preserve">had only one kind of plant in its tide pool. For example </w:t>
      </w:r>
      <w:r w:rsidR="003E0307" w:rsidRPr="003E0307">
        <w:rPr>
          <w:rFonts w:ascii="Times New Roman" w:hAnsi="Times New Roman"/>
          <w:sz w:val="26"/>
        </w:rPr>
        <w:t xml:space="preserve">there was this one tide pool there was only this one kind of brown mossy algae. </w:t>
      </w:r>
    </w:p>
    <w:sectPr w:rsidR="00030510" w:rsidRPr="003E0307" w:rsidSect="00DB1F8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for Sunburs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02BB"/>
    <w:rsid w:val="00030510"/>
    <w:rsid w:val="00054357"/>
    <w:rsid w:val="0005643D"/>
    <w:rsid w:val="0016630D"/>
    <w:rsid w:val="001D3EA2"/>
    <w:rsid w:val="003E0307"/>
    <w:rsid w:val="004E36F9"/>
    <w:rsid w:val="00823B30"/>
    <w:rsid w:val="009866D6"/>
    <w:rsid w:val="00B702BB"/>
    <w:rsid w:val="00C53073"/>
    <w:rsid w:val="00CB5056"/>
    <w:rsid w:val="00CC2B49"/>
    <w:rsid w:val="00CE7043"/>
    <w:rsid w:val="00DB1F8E"/>
    <w:rsid w:val="00DF5D2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4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DDE5-AF9A-E94B-92EB-CC1FE785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</Words>
  <Characters>180</Characters>
  <Application>Microsoft Word 12.1.1</Application>
  <DocSecurity>0</DocSecurity>
  <Lines>1</Lines>
  <Paragraphs>1</Paragraphs>
  <ScaleCrop>false</ScaleCrop>
  <Company>Punahou School</Company>
  <LinksUpToDate>false</LinksUpToDate>
  <CharactersWithSpaces>221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Punahou School</cp:lastModifiedBy>
  <cp:revision>12</cp:revision>
  <dcterms:created xsi:type="dcterms:W3CDTF">2008-12-12T01:00:00Z</dcterms:created>
  <dcterms:modified xsi:type="dcterms:W3CDTF">2008-12-14T19:26:00Z</dcterms:modified>
</cp:coreProperties>
</file>